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D7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2638047B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4E10A03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EDEA33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6E29256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1DAB643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B8D2DA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21D009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0142F6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32F510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944D10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78BA58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16B097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256D08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5AF60A7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35968D6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8178FD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05D935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FD400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D8DB4C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F97AF4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0E9F79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ACB981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4E6D3C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92D3FA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7EF5D9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577CA4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555896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1E046FEB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D8413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EFFFB9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D63EE0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DAF6D6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375310E1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46550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437B78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8921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FD5C77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8842E8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BB54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B8522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B34F07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F9216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DF113F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1FA12B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1ADB5C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225F8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B8145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ECDDE45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97B3B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AD623F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2E5BD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86789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A8D64C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D508F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C57DA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71BFD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DA5F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D60B6A9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24C2EFC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4FB35F39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5BF5B9C9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F58FA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38377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585B4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56D23D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570426E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554355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1A8E4B6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5FEE91B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E5A07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ED0666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DF3F22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CE5469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2D1B7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2897A8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F2E63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1B7FA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A01B11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538A268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29CEB54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48FCBB59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AC2A43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1DE1984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0085BA3E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2546957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FE0F8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49FDA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596498B7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5F5C6D9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0DA7042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71196E1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8D5F5CD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53439EED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6434C1B0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56F763BD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BBA2B97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0272934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F60469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34382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FFB79D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D7DACC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95B56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00588D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85276B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B8049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38C994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3E147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470C7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B5538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23171C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EA099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2241F9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EDBC60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049F2C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FF2D7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DE7C261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F18D535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56B8478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0AFD94CE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769C770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B9047B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91B825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4F64BF4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70B58B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958493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180F47DF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D4263C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6FB757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7D5D601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17FCFAA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6F4E646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2D6FA83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9592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39BB17C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D44F42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9565FB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1A2E5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14AEFE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12E28F0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18957BC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47D5937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98CF36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F61BD4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3A671D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369BE9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AC161E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788019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7B10BB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0E1C395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4C2B203A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BD1673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B72BA2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B5C0AC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7515B53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5CD567F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0202C4C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3F44C44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03D829F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D803DA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BC99DF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0BEAB7A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DC56CD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79ED685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3C7E11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4612038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3C1ED87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66244F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FB758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D55497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6CF8B0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31489C2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5F5B15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DA1B20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2F37C77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09EB923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EFE28C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CD2F4EA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440AAFF7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90D736A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4119DC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72DF715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010C662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53B7EC10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51E8125B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4F150B9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1653CADF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56B8F1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A5CD49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26E8B85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79A7AB8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C62B70A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2214DE7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5A6466E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2D22EC9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8F494E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A02588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70C479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7FB29B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FDBC94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DC49F6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B22FAC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97B21C5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0B7E" w14:textId="77777777" w:rsidR="0071029C" w:rsidRDefault="0071029C">
      <w:pPr>
        <w:spacing w:line="240" w:lineRule="auto"/>
      </w:pPr>
      <w:r>
        <w:separator/>
      </w:r>
    </w:p>
  </w:endnote>
  <w:endnote w:type="continuationSeparator" w:id="0">
    <w:p w14:paraId="7C7C21A7" w14:textId="77777777" w:rsidR="0071029C" w:rsidRDefault="0071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76F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8A9793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AC98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9170F45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84CB" w14:textId="77777777" w:rsidR="0071029C" w:rsidRDefault="0071029C">
      <w:pPr>
        <w:spacing w:line="240" w:lineRule="auto"/>
      </w:pPr>
      <w:r>
        <w:separator/>
      </w:r>
    </w:p>
  </w:footnote>
  <w:footnote w:type="continuationSeparator" w:id="0">
    <w:p w14:paraId="4B91D599" w14:textId="77777777" w:rsidR="0071029C" w:rsidRDefault="00710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029C"/>
    <w:rsid w:val="00714019"/>
    <w:rsid w:val="0072646D"/>
    <w:rsid w:val="00737D7F"/>
    <w:rsid w:val="007415E2"/>
    <w:rsid w:val="00767C0A"/>
    <w:rsid w:val="0079258D"/>
    <w:rsid w:val="00795B8B"/>
    <w:rsid w:val="00795F52"/>
    <w:rsid w:val="007E154C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A7990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361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99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AA7990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AFMDOC-129-11638</_dlc_DocId>
    <_dlc_DocIdUrl xmlns="dd62d345-e1f9-48ef-b6ff-7cdbbbf7a6ae">
      <Url>https://dms.stelan.nl/bedrijfsvoering/_layouts/15/DocIdRedir.aspx?ID=AFMDOC-129-11638</Url>
      <Description>AFMDOC-129-11638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6312829-C96F-4D17-BEB0-F1AFADEAC2E1}"/>
</file>

<file path=customXml/itemProps2.xml><?xml version="1.0" encoding="utf-8"?>
<ds:datastoreItem xmlns:ds="http://schemas.openxmlformats.org/officeDocument/2006/customXml" ds:itemID="{777112A7-FAB7-4521-A936-E167A713580F}"/>
</file>

<file path=customXml/itemProps3.xml><?xml version="1.0" encoding="utf-8"?>
<ds:datastoreItem xmlns:ds="http://schemas.openxmlformats.org/officeDocument/2006/customXml" ds:itemID="{17AC6EE3-C71B-4069-B92D-6F0F56F2DBE2}"/>
</file>

<file path=customXml/itemProps4.xml><?xml version="1.0" encoding="utf-8"?>
<ds:datastoreItem xmlns:ds="http://schemas.openxmlformats.org/officeDocument/2006/customXml" ds:itemID="{A610C1BA-D4B3-45F4-ACB0-938B51CC9283}"/>
</file>

<file path=customXml/itemProps5.xml><?xml version="1.0" encoding="utf-8"?>
<ds:datastoreItem xmlns:ds="http://schemas.openxmlformats.org/officeDocument/2006/customXml" ds:itemID="{4097F1D3-90A4-4E3A-91D9-CD7FFABF785C}"/>
</file>

<file path=customXml/itemProps6.xml><?xml version="1.0" encoding="utf-8"?>
<ds:datastoreItem xmlns:ds="http://schemas.openxmlformats.org/officeDocument/2006/customXml" ds:itemID="{4822847A-040C-4382-B120-653B685DB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62b78156-2269-441f-9806-0d57e61a192c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